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45" w:rsidRDefault="00FC4745" w:rsidP="00FC4745">
      <w:pPr>
        <w:rPr>
          <w:rStyle w:val="a5"/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Style w:val="a5"/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附件1:</w:t>
      </w:r>
    </w:p>
    <w:p w:rsidR="00FC4745" w:rsidRDefault="00FC4745" w:rsidP="00FC4745">
      <w:pPr>
        <w:jc w:val="center"/>
        <w:rPr>
          <w:rFonts w:ascii="宋体" w:hAnsi="宋体" w:cs="宋体" w:hint="eastAsia"/>
          <w:b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珠海市科协团体会员申请表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0"/>
        <w:gridCol w:w="20"/>
        <w:gridCol w:w="948"/>
        <w:gridCol w:w="850"/>
        <w:gridCol w:w="709"/>
        <w:gridCol w:w="1276"/>
        <w:gridCol w:w="142"/>
        <w:gridCol w:w="1400"/>
        <w:gridCol w:w="1009"/>
        <w:gridCol w:w="216"/>
        <w:gridCol w:w="723"/>
        <w:gridCol w:w="1275"/>
        <w:gridCol w:w="191"/>
        <w:gridCol w:w="484"/>
      </w:tblGrid>
      <w:tr w:rsidR="00FC4745" w:rsidTr="00936AA6">
        <w:trPr>
          <w:cantSplit/>
          <w:trHeight w:val="515"/>
          <w:jc w:val="center"/>
        </w:trPr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  <w:t>社会组织名称</w:t>
            </w:r>
          </w:p>
        </w:tc>
        <w:tc>
          <w:tcPr>
            <w:tcW w:w="43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法  人</w:t>
            </w:r>
          </w:p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登记证号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FC4745" w:rsidTr="00936AA6">
        <w:trPr>
          <w:cantSplit/>
          <w:trHeight w:val="522"/>
          <w:jc w:val="center"/>
        </w:trPr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秘书处地址</w:t>
            </w:r>
          </w:p>
        </w:tc>
        <w:tc>
          <w:tcPr>
            <w:tcW w:w="43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成立日期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FC4745" w:rsidTr="00936AA6">
        <w:trPr>
          <w:cantSplit/>
          <w:trHeight w:val="575"/>
          <w:jc w:val="center"/>
        </w:trPr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联系电话 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FC4745" w:rsidTr="00936AA6">
        <w:trPr>
          <w:cantSplit/>
          <w:trHeight w:val="626"/>
          <w:jc w:val="center"/>
        </w:trPr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个人会员数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  <w:t>单位会员数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分支机构数量及名称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FC4745" w:rsidTr="00936AA6">
        <w:trPr>
          <w:cantSplit/>
          <w:trHeight w:val="597"/>
          <w:jc w:val="center"/>
        </w:trPr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ind w:firstLineChars="50" w:firstLine="12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理事人数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常务理事 人 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专职工作人员数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兼职工作人员数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FC4745" w:rsidTr="00936AA6">
        <w:trPr>
          <w:cantSplit/>
          <w:trHeight w:val="195"/>
          <w:jc w:val="center"/>
        </w:trPr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业务主管单位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是否建立党组织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党员人数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FC4745" w:rsidTr="00936AA6">
        <w:trPr>
          <w:cantSplit/>
          <w:trHeight w:val="397"/>
          <w:jc w:val="center"/>
        </w:trPr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ind w:firstLineChars="50" w:firstLine="12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法定代表人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FC4745" w:rsidTr="00936AA6">
        <w:trPr>
          <w:cantSplit/>
          <w:trHeight w:val="497"/>
          <w:jc w:val="center"/>
        </w:trPr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pacing w:val="-1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6"/>
                <w:sz w:val="24"/>
              </w:rPr>
              <w:t>理事长（会长）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FC4745" w:rsidTr="00936AA6">
        <w:trPr>
          <w:cantSplit/>
          <w:trHeight w:val="650"/>
          <w:jc w:val="center"/>
        </w:trPr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秘书长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FC4745" w:rsidTr="00936AA6">
        <w:trPr>
          <w:cantSplit/>
          <w:trHeight w:val="584"/>
          <w:jc w:val="center"/>
        </w:trPr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pacing w:val="-1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6"/>
                <w:sz w:val="24"/>
              </w:rPr>
              <w:t>监事长（监事）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FC4745" w:rsidTr="00936AA6">
        <w:trPr>
          <w:cantSplit/>
          <w:trHeight w:val="5703"/>
          <w:jc w:val="center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9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基</w:t>
            </w:r>
          </w:p>
          <w:p w:rsidR="00FC4745" w:rsidRDefault="00FC4745" w:rsidP="00936AA6">
            <w:pPr>
              <w:spacing w:line="9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</w:t>
            </w:r>
          </w:p>
          <w:p w:rsidR="00FC4745" w:rsidRDefault="00FC4745" w:rsidP="00936AA6">
            <w:pPr>
              <w:spacing w:line="9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情</w:t>
            </w:r>
          </w:p>
          <w:p w:rsidR="00FC4745" w:rsidRDefault="00FC4745" w:rsidP="00936AA6">
            <w:pPr>
              <w:spacing w:line="9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况</w:t>
            </w:r>
          </w:p>
        </w:tc>
        <w:tc>
          <w:tcPr>
            <w:tcW w:w="92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745" w:rsidRDefault="00FC4745" w:rsidP="00936AA6">
            <w:pPr>
              <w:spacing w:line="24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FC4745" w:rsidRDefault="00FC4745" w:rsidP="00936AA6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（概况、业务范围、运作情况、党建、承接政府转移职能情况等，材料可另附页）</w:t>
            </w:r>
          </w:p>
        </w:tc>
      </w:tr>
      <w:tr w:rsidR="00FC4745" w:rsidTr="00936AA6">
        <w:trPr>
          <w:cantSplit/>
          <w:trHeight w:val="781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9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2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FC4745" w:rsidTr="00936AA6">
        <w:trPr>
          <w:cantSplit/>
          <w:trHeight w:val="550"/>
          <w:jc w:val="center"/>
        </w:trPr>
        <w:tc>
          <w:tcPr>
            <w:tcW w:w="98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经费筹集和使用情况</w:t>
            </w:r>
          </w:p>
        </w:tc>
      </w:tr>
      <w:tr w:rsidR="00FC4745" w:rsidTr="00936AA6">
        <w:trPr>
          <w:cantSplit/>
          <w:trHeight w:val="525"/>
          <w:jc w:val="center"/>
        </w:trPr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上一年度的收入（万元）</w:t>
            </w:r>
          </w:p>
        </w:tc>
        <w:tc>
          <w:tcPr>
            <w:tcW w:w="52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上一年度的开支（万元）</w:t>
            </w:r>
          </w:p>
        </w:tc>
      </w:tr>
      <w:tr w:rsidR="00FC4745" w:rsidTr="00936AA6">
        <w:trPr>
          <w:cantSplit/>
          <w:trHeight w:val="525"/>
          <w:jc w:val="center"/>
        </w:trPr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项目明细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金额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项目明细</w:t>
            </w:r>
          </w:p>
        </w:tc>
        <w:tc>
          <w:tcPr>
            <w:tcW w:w="2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金额</w:t>
            </w:r>
          </w:p>
        </w:tc>
      </w:tr>
      <w:tr w:rsidR="00FC4745" w:rsidTr="00936AA6">
        <w:trPr>
          <w:cantSplit/>
          <w:trHeight w:val="525"/>
          <w:jc w:val="center"/>
        </w:trPr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5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1．会费收入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5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5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1．行政事业支出</w:t>
            </w:r>
          </w:p>
        </w:tc>
        <w:tc>
          <w:tcPr>
            <w:tcW w:w="2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5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FC4745" w:rsidTr="00936AA6">
        <w:trPr>
          <w:cantSplit/>
          <w:trHeight w:val="525"/>
          <w:jc w:val="center"/>
        </w:trPr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5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2．社团活动收入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5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5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2．学术活动费</w:t>
            </w:r>
          </w:p>
        </w:tc>
        <w:tc>
          <w:tcPr>
            <w:tcW w:w="2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5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FC4745" w:rsidTr="00936AA6">
        <w:trPr>
          <w:cantSplit/>
          <w:trHeight w:val="525"/>
          <w:jc w:val="center"/>
        </w:trPr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5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3．捐赠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5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5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3．社会服务活动费</w:t>
            </w:r>
          </w:p>
        </w:tc>
        <w:tc>
          <w:tcPr>
            <w:tcW w:w="2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5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FC4745" w:rsidTr="00936AA6">
        <w:trPr>
          <w:cantSplit/>
          <w:trHeight w:val="525"/>
          <w:jc w:val="center"/>
        </w:trPr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5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4．承担委托项目收入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5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5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4.</w:t>
            </w:r>
          </w:p>
        </w:tc>
        <w:tc>
          <w:tcPr>
            <w:tcW w:w="2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5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FC4745" w:rsidTr="00936AA6">
        <w:trPr>
          <w:cantSplit/>
          <w:trHeight w:val="525"/>
          <w:jc w:val="center"/>
        </w:trPr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5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5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5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5.</w:t>
            </w:r>
          </w:p>
        </w:tc>
        <w:tc>
          <w:tcPr>
            <w:tcW w:w="2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5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FC4745" w:rsidTr="00936AA6">
        <w:trPr>
          <w:cantSplit/>
          <w:trHeight w:val="525"/>
          <w:jc w:val="center"/>
        </w:trPr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5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收入合计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5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5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开支合计</w:t>
            </w:r>
          </w:p>
        </w:tc>
        <w:tc>
          <w:tcPr>
            <w:tcW w:w="2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5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FC4745" w:rsidTr="00936AA6">
        <w:trPr>
          <w:cantSplit/>
          <w:trHeight w:val="525"/>
          <w:jc w:val="center"/>
        </w:trPr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5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年末资金结余数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5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2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spacing w:line="5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资产负债表（另外附文件）</w:t>
            </w:r>
          </w:p>
        </w:tc>
      </w:tr>
      <w:tr w:rsidR="00FC4745" w:rsidTr="00936AA6">
        <w:trPr>
          <w:gridAfter w:val="1"/>
          <w:wAfter w:w="370" w:type="dxa"/>
          <w:cantSplit/>
          <w:trHeight w:val="637"/>
          <w:jc w:val="center"/>
        </w:trPr>
        <w:tc>
          <w:tcPr>
            <w:tcW w:w="9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lastRenderedPageBreak/>
              <w:t>社 团 意 见</w:t>
            </w:r>
          </w:p>
        </w:tc>
      </w:tr>
      <w:tr w:rsidR="00FC4745" w:rsidTr="00936AA6">
        <w:trPr>
          <w:gridAfter w:val="1"/>
          <w:wAfter w:w="370" w:type="dxa"/>
          <w:cantSplit/>
          <w:trHeight w:val="3757"/>
          <w:jc w:val="center"/>
        </w:trPr>
        <w:tc>
          <w:tcPr>
            <w:tcW w:w="9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5" w:rsidRDefault="00FC4745" w:rsidP="00936AA6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FC4745" w:rsidRDefault="00FC4745" w:rsidP="00936AA6">
            <w:pPr>
              <w:ind w:firstLineChars="300" w:firstLine="72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FC4745" w:rsidRDefault="00FC4745" w:rsidP="00936AA6">
            <w:pPr>
              <w:ind w:firstLineChars="300" w:firstLine="72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我会申请加入珠海市科学技术协会。</w:t>
            </w:r>
          </w:p>
          <w:p w:rsidR="00FC4745" w:rsidRDefault="00FC4745" w:rsidP="00936AA6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FC4745" w:rsidRDefault="00FC4745" w:rsidP="00936AA6">
            <w:pPr>
              <w:ind w:firstLineChars="700" w:firstLine="168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FC4745" w:rsidRDefault="00FC4745" w:rsidP="00936AA6">
            <w:pPr>
              <w:ind w:firstLineChars="700" w:firstLine="168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FC4745" w:rsidRDefault="00FC4745" w:rsidP="00936AA6">
            <w:pPr>
              <w:ind w:firstLineChars="2200" w:firstLine="528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法定代表人（签章）                  </w:t>
            </w:r>
          </w:p>
          <w:p w:rsidR="00FC4745" w:rsidRDefault="00FC4745" w:rsidP="00936AA6">
            <w:pPr>
              <w:ind w:firstLineChars="300" w:firstLine="72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FC4745" w:rsidRDefault="00FC4745" w:rsidP="00936AA6">
            <w:pPr>
              <w:ind w:firstLineChars="2500" w:firstLine="600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      月      日</w:t>
            </w:r>
          </w:p>
        </w:tc>
      </w:tr>
      <w:tr w:rsidR="00FC4745" w:rsidTr="00936AA6">
        <w:trPr>
          <w:gridAfter w:val="1"/>
          <w:wAfter w:w="370" w:type="dxa"/>
          <w:cantSplit/>
          <w:trHeight w:val="686"/>
          <w:jc w:val="center"/>
        </w:trPr>
        <w:tc>
          <w:tcPr>
            <w:tcW w:w="9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20"/>
                <w:sz w:val="24"/>
              </w:rPr>
              <w:t>市科协业务部门意见</w:t>
            </w:r>
          </w:p>
        </w:tc>
      </w:tr>
      <w:tr w:rsidR="00FC4745" w:rsidTr="00936AA6">
        <w:trPr>
          <w:gridAfter w:val="1"/>
          <w:wAfter w:w="370" w:type="dxa"/>
          <w:cantSplit/>
          <w:trHeight w:val="3263"/>
          <w:jc w:val="center"/>
        </w:trPr>
        <w:tc>
          <w:tcPr>
            <w:tcW w:w="9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5" w:rsidRDefault="00FC4745" w:rsidP="00936AA6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FC4745" w:rsidRDefault="00FC4745" w:rsidP="00936AA6">
            <w:pPr>
              <w:ind w:firstLineChars="300" w:firstLine="72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FC4745" w:rsidRDefault="00FC4745" w:rsidP="00936AA6">
            <w:pPr>
              <w:ind w:firstLineChars="700" w:firstLine="168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FC4745" w:rsidRDefault="00FC4745" w:rsidP="00936AA6">
            <w:pPr>
              <w:ind w:firstLineChars="700" w:firstLine="168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FC4745" w:rsidRDefault="00FC4745" w:rsidP="00936AA6">
            <w:pPr>
              <w:ind w:firstLineChars="700" w:firstLine="168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FC4745" w:rsidRDefault="00FC4745" w:rsidP="00936AA6">
            <w:pPr>
              <w:ind w:firstLineChars="504" w:firstLine="121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负责签名：</w:t>
            </w:r>
          </w:p>
          <w:p w:rsidR="00FC4745" w:rsidRDefault="00FC4745" w:rsidP="00936AA6">
            <w:pPr>
              <w:spacing w:line="240" w:lineRule="exact"/>
              <w:ind w:firstLineChars="2353" w:firstLine="5647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</w:t>
            </w:r>
          </w:p>
          <w:p w:rsidR="00FC4745" w:rsidRDefault="00FC4745" w:rsidP="00936AA6">
            <w:pPr>
              <w:ind w:firstLineChars="504" w:firstLine="121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年     月     日</w:t>
            </w:r>
          </w:p>
        </w:tc>
      </w:tr>
      <w:tr w:rsidR="00FC4745" w:rsidTr="00936AA6">
        <w:trPr>
          <w:gridAfter w:val="1"/>
          <w:wAfter w:w="370" w:type="dxa"/>
          <w:cantSplit/>
          <w:trHeight w:val="715"/>
          <w:jc w:val="center"/>
        </w:trPr>
        <w:tc>
          <w:tcPr>
            <w:tcW w:w="9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5" w:rsidRDefault="00FC4745" w:rsidP="00936AA6">
            <w:pP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20"/>
                <w:sz w:val="24"/>
              </w:rPr>
              <w:t>市科协意见</w:t>
            </w:r>
          </w:p>
        </w:tc>
      </w:tr>
      <w:tr w:rsidR="00FC4745" w:rsidTr="00936AA6">
        <w:trPr>
          <w:gridAfter w:val="1"/>
          <w:wAfter w:w="370" w:type="dxa"/>
          <w:cantSplit/>
          <w:trHeight w:val="4467"/>
          <w:jc w:val="center"/>
        </w:trPr>
        <w:tc>
          <w:tcPr>
            <w:tcW w:w="9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5" w:rsidRDefault="00FC4745" w:rsidP="00936AA6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FC4745" w:rsidRDefault="00FC4745" w:rsidP="00936AA6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FC4745" w:rsidRDefault="00FC4745" w:rsidP="00936AA6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FC4745" w:rsidRDefault="00FC4745" w:rsidP="00936AA6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FC4745" w:rsidRDefault="00FC4745" w:rsidP="00936AA6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FC4745" w:rsidRDefault="00FC4745" w:rsidP="00936AA6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FC4745" w:rsidRDefault="00FC4745" w:rsidP="00936AA6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FC4745" w:rsidRDefault="00FC4745" w:rsidP="00936AA6">
            <w:pPr>
              <w:ind w:firstLineChars="2700" w:firstLine="648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（公  章）</w:t>
            </w:r>
          </w:p>
          <w:p w:rsidR="00FC4745" w:rsidRDefault="00FC4745" w:rsidP="00936AA6">
            <w:pPr>
              <w:ind w:firstLineChars="2603" w:firstLine="6247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FC4745" w:rsidRDefault="00FC4745" w:rsidP="00936AA6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           年      月     日</w:t>
            </w:r>
          </w:p>
        </w:tc>
      </w:tr>
    </w:tbl>
    <w:p w:rsidR="001679B0" w:rsidRDefault="001679B0"/>
    <w:sectPr w:rsidR="001679B0" w:rsidSect="005B1504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573" w:rsidRDefault="00701573" w:rsidP="00FC4745">
      <w:r>
        <w:separator/>
      </w:r>
    </w:p>
  </w:endnote>
  <w:endnote w:type="continuationSeparator" w:id="0">
    <w:p w:rsidR="00701573" w:rsidRDefault="00701573" w:rsidP="00FC4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573" w:rsidRDefault="00701573" w:rsidP="00FC4745">
      <w:r>
        <w:separator/>
      </w:r>
    </w:p>
  </w:footnote>
  <w:footnote w:type="continuationSeparator" w:id="0">
    <w:p w:rsidR="00701573" w:rsidRDefault="00701573" w:rsidP="00FC47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745"/>
    <w:rsid w:val="001679B0"/>
    <w:rsid w:val="00701573"/>
    <w:rsid w:val="00FC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4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47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47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4745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FC47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伍嵘</dc:creator>
  <cp:keywords/>
  <dc:description/>
  <cp:lastModifiedBy>伍嵘</cp:lastModifiedBy>
  <cp:revision>2</cp:revision>
  <dcterms:created xsi:type="dcterms:W3CDTF">2021-10-20T09:59:00Z</dcterms:created>
  <dcterms:modified xsi:type="dcterms:W3CDTF">2021-10-20T09:59:00Z</dcterms:modified>
</cp:coreProperties>
</file>